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00DC" w14:textId="77777777" w:rsidR="00FF6E41" w:rsidRDefault="00000000" w:rsidP="008D1943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383C8F5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4pt;margin-top:2.25pt;width:81pt;height:18pt;z-index:1">
            <v:textbox inset="5.85pt,.7pt,5.85pt,.7pt">
              <w:txbxContent>
                <w:p w14:paraId="6D5D1B43" w14:textId="77777777" w:rsidR="0044018C" w:rsidRDefault="0044018C" w:rsidP="0044018C">
                  <w:pPr>
                    <w:jc w:val="center"/>
                    <w:rPr>
                      <w:rFonts w:ascii="游ゴシック Light" w:eastAsia="游ゴシック Light" w:hAnsi="游ゴシック Light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</w:rPr>
                    <w:t>様式</w:t>
                  </w:r>
                  <w:r w:rsidR="00EF2BE5">
                    <w:rPr>
                      <w:rFonts w:ascii="游ゴシック Light" w:eastAsia="游ゴシック Light" w:hAnsi="游ゴシック Light" w:hint="eastAsia"/>
                    </w:rPr>
                    <w:t>４</w:t>
                  </w:r>
                </w:p>
              </w:txbxContent>
            </v:textbox>
          </v:shape>
        </w:pict>
      </w:r>
    </w:p>
    <w:p w14:paraId="7FF1C086" w14:textId="77777777" w:rsidR="00976BF4" w:rsidRDefault="00976BF4" w:rsidP="008D1943">
      <w:pPr>
        <w:jc w:val="center"/>
        <w:rPr>
          <w:b/>
          <w:sz w:val="24"/>
        </w:rPr>
      </w:pPr>
    </w:p>
    <w:tbl>
      <w:tblPr>
        <w:tblW w:w="4645" w:type="dxa"/>
        <w:tblInd w:w="5032" w:type="dxa"/>
        <w:tblLook w:val="04A0" w:firstRow="1" w:lastRow="0" w:firstColumn="1" w:lastColumn="0" w:noHBand="0" w:noVBand="1"/>
      </w:tblPr>
      <w:tblGrid>
        <w:gridCol w:w="675"/>
        <w:gridCol w:w="1276"/>
        <w:gridCol w:w="426"/>
        <w:gridCol w:w="708"/>
        <w:gridCol w:w="426"/>
        <w:gridCol w:w="708"/>
        <w:gridCol w:w="426"/>
      </w:tblGrid>
      <w:tr w:rsidR="00F11C0B" w14:paraId="5CD7058A" w14:textId="77777777">
        <w:tc>
          <w:tcPr>
            <w:tcW w:w="675" w:type="dxa"/>
            <w:shd w:val="clear" w:color="auto" w:fill="auto"/>
          </w:tcPr>
          <w:p w14:paraId="7873D541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西暦</w:t>
            </w:r>
          </w:p>
        </w:tc>
        <w:tc>
          <w:tcPr>
            <w:tcW w:w="1276" w:type="dxa"/>
            <w:shd w:val="clear" w:color="auto" w:fill="auto"/>
          </w:tcPr>
          <w:p w14:paraId="0EC91321" w14:textId="77777777" w:rsidR="00211E80" w:rsidRDefault="00211E80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shd w:val="clear" w:color="auto" w:fill="auto"/>
          </w:tcPr>
          <w:p w14:paraId="52EF9DD9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4D8764E6" w14:textId="77777777" w:rsidR="00211E80" w:rsidRDefault="00211E80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shd w:val="clear" w:color="auto" w:fill="auto"/>
          </w:tcPr>
          <w:p w14:paraId="5E36A7F1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14:paraId="71D5A0F7" w14:textId="77777777" w:rsidR="00211E80" w:rsidRDefault="00211E80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shd w:val="clear" w:color="auto" w:fill="auto"/>
          </w:tcPr>
          <w:p w14:paraId="2B8D0A75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日</w:t>
            </w:r>
          </w:p>
        </w:tc>
      </w:tr>
    </w:tbl>
    <w:p w14:paraId="3FFC7392" w14:textId="77777777" w:rsidR="00211E80" w:rsidRDefault="00211E80" w:rsidP="00211E80">
      <w:pPr>
        <w:jc w:val="left"/>
        <w:rPr>
          <w:rFonts w:ascii="游ゴシック Light" w:eastAsia="游ゴシック Light" w:hAnsi="游ゴシック Light"/>
        </w:rPr>
      </w:pPr>
    </w:p>
    <w:p w14:paraId="52EA8C38" w14:textId="77777777" w:rsidR="00211E80" w:rsidRDefault="00211E80" w:rsidP="00211E80">
      <w:pPr>
        <w:jc w:val="left"/>
        <w:rPr>
          <w:b/>
          <w:sz w:val="24"/>
        </w:rPr>
      </w:pPr>
      <w:r w:rsidRPr="00211E80">
        <w:rPr>
          <w:rFonts w:ascii="游ゴシック Light" w:eastAsia="游ゴシック Light" w:hAnsi="游ゴシック Light" w:hint="eastAsia"/>
        </w:rPr>
        <w:t>公益財団法人 大林財団　御中</w:t>
      </w:r>
    </w:p>
    <w:p w14:paraId="0B121491" w14:textId="77777777" w:rsidR="00211E80" w:rsidRDefault="00211E80" w:rsidP="008D1943">
      <w:pPr>
        <w:jc w:val="center"/>
        <w:rPr>
          <w:b/>
          <w:sz w:val="24"/>
        </w:rPr>
      </w:pPr>
    </w:p>
    <w:p w14:paraId="7232918E" w14:textId="77777777" w:rsidR="00E95A81" w:rsidRDefault="006B5A5E" w:rsidP="00E95A81">
      <w:pPr>
        <w:snapToGrid w:val="0"/>
        <w:jc w:val="center"/>
        <w:rPr>
          <w:rFonts w:ascii="游ゴシック Light" w:eastAsia="游ゴシック Light" w:hAnsi="游ゴシック Light"/>
          <w:b/>
          <w:sz w:val="24"/>
        </w:rPr>
      </w:pPr>
      <w:r>
        <w:rPr>
          <w:rFonts w:ascii="游ゴシック Light" w:eastAsia="游ゴシック Light" w:hAnsi="游ゴシック Light" w:hint="eastAsia"/>
          <w:b/>
          <w:sz w:val="24"/>
        </w:rPr>
        <w:t xml:space="preserve">公益財団法人 </w:t>
      </w:r>
      <w:r w:rsidR="004D227E">
        <w:rPr>
          <w:rFonts w:ascii="游ゴシック Light" w:eastAsia="游ゴシック Light" w:hAnsi="游ゴシック Light" w:hint="eastAsia"/>
          <w:b/>
          <w:sz w:val="24"/>
        </w:rPr>
        <w:t>大林</w:t>
      </w:r>
      <w:r>
        <w:rPr>
          <w:rFonts w:ascii="游ゴシック Light" w:eastAsia="游ゴシック Light" w:hAnsi="游ゴシック Light" w:hint="eastAsia"/>
          <w:b/>
          <w:sz w:val="24"/>
        </w:rPr>
        <w:t xml:space="preserve">財団　</w:t>
      </w:r>
      <w:r w:rsidR="00E95A81">
        <w:rPr>
          <w:rFonts w:ascii="游ゴシック Light" w:eastAsia="游ゴシック Light" w:hAnsi="游ゴシック Light" w:hint="eastAsia"/>
          <w:b/>
          <w:sz w:val="24"/>
        </w:rPr>
        <w:t>海外留学奨学金</w:t>
      </w:r>
    </w:p>
    <w:p w14:paraId="4FABB872" w14:textId="46118DC0" w:rsidR="00211E80" w:rsidRDefault="00E95A81" w:rsidP="00E95A81">
      <w:pPr>
        <w:snapToGrid w:val="0"/>
        <w:jc w:val="center"/>
        <w:rPr>
          <w:rFonts w:ascii="游ゴシック Light" w:eastAsia="游ゴシック Light" w:hAnsi="游ゴシック Light"/>
          <w:b/>
          <w:sz w:val="24"/>
        </w:rPr>
      </w:pPr>
      <w:r>
        <w:rPr>
          <w:rFonts w:ascii="游ゴシック Light" w:eastAsia="游ゴシック Light" w:hAnsi="游ゴシック Light" w:hint="eastAsia"/>
          <w:b/>
          <w:sz w:val="24"/>
        </w:rPr>
        <w:t>留学</w:t>
      </w:r>
      <w:r w:rsidR="00EF2BE5">
        <w:rPr>
          <w:rFonts w:ascii="游ゴシック Light" w:eastAsia="游ゴシック Light" w:hAnsi="游ゴシック Light" w:hint="eastAsia"/>
          <w:b/>
          <w:sz w:val="24"/>
        </w:rPr>
        <w:t>生活報告書</w:t>
      </w:r>
      <w:r w:rsidR="0076717B">
        <w:rPr>
          <w:rFonts w:ascii="游ゴシック Light" w:eastAsia="游ゴシック Light" w:hAnsi="游ゴシック Light" w:hint="eastAsia"/>
          <w:b/>
          <w:sz w:val="24"/>
        </w:rPr>
        <w:t>（</w:t>
      </w:r>
      <w:r w:rsidR="00340C51">
        <w:rPr>
          <w:rFonts w:ascii="游ゴシック Light" w:eastAsia="游ゴシック Light" w:hAnsi="游ゴシック Light" w:hint="eastAsia"/>
          <w:b/>
          <w:sz w:val="24"/>
        </w:rPr>
        <w:t>２０</w:t>
      </w:r>
      <w:r>
        <w:rPr>
          <w:rFonts w:ascii="游ゴシック Light" w:eastAsia="游ゴシック Light" w:hAnsi="游ゴシック Light" w:hint="eastAsia"/>
          <w:b/>
          <w:sz w:val="24"/>
        </w:rPr>
        <w:t>●●</w:t>
      </w:r>
      <w:r w:rsidR="0076717B">
        <w:rPr>
          <w:rFonts w:ascii="游ゴシック Light" w:eastAsia="游ゴシック Light" w:hAnsi="游ゴシック Light" w:hint="eastAsia"/>
          <w:b/>
          <w:sz w:val="24"/>
        </w:rPr>
        <w:t>度報告）</w:t>
      </w:r>
    </w:p>
    <w:p w14:paraId="4955C90C" w14:textId="7B0E9B16" w:rsidR="009854B0" w:rsidRDefault="009854B0" w:rsidP="00E95A81">
      <w:pPr>
        <w:snapToGrid w:val="0"/>
        <w:jc w:val="center"/>
        <w:rPr>
          <w:rFonts w:ascii="游ゴシック Light" w:eastAsia="游ゴシック Light" w:hAnsi="游ゴシック Light"/>
          <w:b/>
          <w:sz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365"/>
        <w:gridCol w:w="713"/>
        <w:gridCol w:w="1099"/>
        <w:gridCol w:w="426"/>
        <w:gridCol w:w="677"/>
        <w:gridCol w:w="426"/>
        <w:gridCol w:w="964"/>
        <w:gridCol w:w="709"/>
        <w:gridCol w:w="1133"/>
        <w:gridCol w:w="426"/>
        <w:gridCol w:w="883"/>
        <w:gridCol w:w="719"/>
      </w:tblGrid>
      <w:tr w:rsidR="009854B0" w14:paraId="22C09880" w14:textId="77777777" w:rsidTr="006F42B9">
        <w:trPr>
          <w:trHeight w:val="559"/>
        </w:trPr>
        <w:tc>
          <w:tcPr>
            <w:tcW w:w="1365" w:type="dxa"/>
            <w:vAlign w:val="center"/>
          </w:tcPr>
          <w:p w14:paraId="4A964F48" w14:textId="45AEE2D4" w:rsidR="009854B0" w:rsidRDefault="009854B0" w:rsidP="00CF545A">
            <w:pPr>
              <w:jc w:val="center"/>
              <w:rPr>
                <w:rFonts w:ascii="游ゴシック Light" w:eastAsia="游ゴシック Light" w:hAnsi="游ゴシック Light"/>
                <w:sz w:val="24"/>
                <w:szCs w:val="32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  <w:szCs w:val="32"/>
              </w:rPr>
              <w:t>報告期間：</w:t>
            </w:r>
          </w:p>
        </w:tc>
        <w:tc>
          <w:tcPr>
            <w:tcW w:w="713" w:type="dxa"/>
            <w:vAlign w:val="center"/>
          </w:tcPr>
          <w:p w14:paraId="036C63E3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西暦</w:t>
            </w:r>
          </w:p>
        </w:tc>
        <w:tc>
          <w:tcPr>
            <w:tcW w:w="1099" w:type="dxa"/>
            <w:vAlign w:val="center"/>
          </w:tcPr>
          <w:p w14:paraId="7040B010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vAlign w:val="center"/>
          </w:tcPr>
          <w:p w14:paraId="7CAF4348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年</w:t>
            </w:r>
          </w:p>
        </w:tc>
        <w:tc>
          <w:tcPr>
            <w:tcW w:w="677" w:type="dxa"/>
            <w:vAlign w:val="center"/>
          </w:tcPr>
          <w:p w14:paraId="6AB50987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vAlign w:val="center"/>
          </w:tcPr>
          <w:p w14:paraId="3E3B814B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月</w:t>
            </w:r>
          </w:p>
        </w:tc>
        <w:tc>
          <w:tcPr>
            <w:tcW w:w="964" w:type="dxa"/>
            <w:vAlign w:val="center"/>
          </w:tcPr>
          <w:p w14:paraId="0BDC00C0" w14:textId="77777777" w:rsidR="009854B0" w:rsidRDefault="009854B0" w:rsidP="00CF545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から</w:t>
            </w:r>
          </w:p>
        </w:tc>
        <w:tc>
          <w:tcPr>
            <w:tcW w:w="709" w:type="dxa"/>
            <w:vAlign w:val="center"/>
          </w:tcPr>
          <w:p w14:paraId="12158BD0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西暦</w:t>
            </w:r>
          </w:p>
        </w:tc>
        <w:tc>
          <w:tcPr>
            <w:tcW w:w="1133" w:type="dxa"/>
            <w:vAlign w:val="center"/>
          </w:tcPr>
          <w:p w14:paraId="5FA157AB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vAlign w:val="center"/>
          </w:tcPr>
          <w:p w14:paraId="4BAD224C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年</w:t>
            </w:r>
          </w:p>
        </w:tc>
        <w:tc>
          <w:tcPr>
            <w:tcW w:w="883" w:type="dxa"/>
            <w:vAlign w:val="center"/>
          </w:tcPr>
          <w:p w14:paraId="4C099C05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19" w:type="dxa"/>
            <w:vAlign w:val="center"/>
          </w:tcPr>
          <w:p w14:paraId="27B34090" w14:textId="77777777" w:rsidR="009854B0" w:rsidRDefault="009854B0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月</w:t>
            </w:r>
          </w:p>
        </w:tc>
      </w:tr>
    </w:tbl>
    <w:p w14:paraId="7A609100" w14:textId="77777777" w:rsidR="009854B0" w:rsidRDefault="009854B0" w:rsidP="00E95A81">
      <w:pPr>
        <w:snapToGrid w:val="0"/>
        <w:jc w:val="center"/>
        <w:rPr>
          <w:rFonts w:ascii="游ゴシック Light" w:eastAsia="游ゴシック Light" w:hAnsi="游ゴシック Light"/>
          <w:b/>
          <w:sz w:val="24"/>
        </w:rPr>
      </w:pPr>
    </w:p>
    <w:p w14:paraId="035DF751" w14:textId="40B2ECE7" w:rsidR="00211E80" w:rsidRDefault="00142C73" w:rsidP="00142C73">
      <w:pPr>
        <w:jc w:val="left"/>
        <w:rPr>
          <w:rFonts w:ascii="游ゴシック Light" w:eastAsia="游ゴシック Light" w:hAnsi="游ゴシック Light"/>
          <w:bCs/>
          <w:szCs w:val="21"/>
        </w:rPr>
      </w:pPr>
      <w:r>
        <w:rPr>
          <w:rFonts w:ascii="游ゴシック Light" w:eastAsia="游ゴシック Light" w:hAnsi="游ゴシック Light" w:hint="eastAsia"/>
          <w:bCs/>
          <w:szCs w:val="21"/>
        </w:rPr>
        <w:t>以下のとおり、</w:t>
      </w:r>
      <w:r w:rsidR="00886DF5">
        <w:rPr>
          <w:rFonts w:ascii="游ゴシック Light" w:eastAsia="游ゴシック Light" w:hAnsi="游ゴシック Light" w:hint="eastAsia"/>
          <w:bCs/>
          <w:szCs w:val="21"/>
        </w:rPr>
        <w:t>留学</w:t>
      </w:r>
      <w:r>
        <w:rPr>
          <w:rFonts w:ascii="游ゴシック Light" w:eastAsia="游ゴシック Light" w:hAnsi="游ゴシック Light" w:hint="eastAsia"/>
          <w:bCs/>
          <w:szCs w:val="21"/>
        </w:rPr>
        <w:t>生活状況を報告いたします。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713"/>
        <w:gridCol w:w="1099"/>
        <w:gridCol w:w="426"/>
        <w:gridCol w:w="677"/>
        <w:gridCol w:w="426"/>
        <w:gridCol w:w="964"/>
        <w:gridCol w:w="709"/>
        <w:gridCol w:w="379"/>
        <w:gridCol w:w="704"/>
        <w:gridCol w:w="50"/>
        <w:gridCol w:w="426"/>
        <w:gridCol w:w="142"/>
        <w:gridCol w:w="741"/>
        <w:gridCol w:w="719"/>
      </w:tblGrid>
      <w:tr w:rsidR="00C378B8" w14:paraId="1AA68AB3" w14:textId="77777777" w:rsidTr="009854B0">
        <w:trPr>
          <w:trHeight w:val="30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116A00" w14:textId="77777777" w:rsidR="00C378B8" w:rsidRDefault="00C378B8" w:rsidP="00CF545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ふりがな</w:t>
            </w:r>
          </w:p>
        </w:tc>
        <w:tc>
          <w:tcPr>
            <w:tcW w:w="8175" w:type="dxa"/>
            <w:gridSpan w:val="1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C3EEB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  <w:tr w:rsidR="00C378B8" w14:paraId="153A6D43" w14:textId="77777777" w:rsidTr="009854B0">
        <w:trPr>
          <w:trHeight w:val="805"/>
        </w:trPr>
        <w:tc>
          <w:tcPr>
            <w:tcW w:w="136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C564" w14:textId="77777777" w:rsidR="00C378B8" w:rsidRDefault="00C378B8" w:rsidP="00CF545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  <w:szCs w:val="32"/>
              </w:rPr>
              <w:t>氏名</w:t>
            </w:r>
          </w:p>
        </w:tc>
        <w:tc>
          <w:tcPr>
            <w:tcW w:w="5393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584CAE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828C04" w14:textId="77777777" w:rsidR="00C378B8" w:rsidRDefault="00C378B8" w:rsidP="00CF545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（第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422B4A" w14:textId="77777777" w:rsidR="00C378B8" w:rsidRDefault="00C378B8" w:rsidP="00CF545A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6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839010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期　奨学生）</w:t>
            </w:r>
          </w:p>
        </w:tc>
      </w:tr>
      <w:tr w:rsidR="00C378B8" w:rsidRPr="006F095B" w14:paraId="31C4622D" w14:textId="77777777" w:rsidTr="009854B0">
        <w:trPr>
          <w:trHeight w:val="716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D3CB8" w14:textId="77777777" w:rsidR="00C378B8" w:rsidRPr="00C378B8" w:rsidRDefault="00C378B8" w:rsidP="00C378B8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C378B8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所属大学</w:t>
            </w:r>
          </w:p>
          <w:p w14:paraId="160FDFC6" w14:textId="624F3BAE" w:rsidR="00C378B8" w:rsidRDefault="00C378B8" w:rsidP="00C378B8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C378B8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・大学院名</w:t>
            </w:r>
          </w:p>
        </w:tc>
        <w:tc>
          <w:tcPr>
            <w:tcW w:w="817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876D9" w14:textId="77777777" w:rsidR="00C378B8" w:rsidRDefault="00C378B8" w:rsidP="006F095B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E95A81" w:rsidRPr="006F095B" w14:paraId="12F6894A" w14:textId="77777777" w:rsidTr="009854B0">
        <w:trPr>
          <w:trHeight w:val="716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B049" w14:textId="283AF04F" w:rsidR="00E95A81" w:rsidRDefault="00E95A81" w:rsidP="00144E5F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留学先大学名</w:t>
            </w:r>
          </w:p>
        </w:tc>
        <w:tc>
          <w:tcPr>
            <w:tcW w:w="817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3BAA06" w14:textId="77777777" w:rsidR="00E95A81" w:rsidRDefault="00E95A81" w:rsidP="006F095B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C378B8" w:rsidRPr="006F095B" w14:paraId="7B415E61" w14:textId="77777777" w:rsidTr="009854B0">
        <w:trPr>
          <w:trHeight w:val="805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3F1ADC" w14:textId="34C3AEE6" w:rsidR="00C378B8" w:rsidRDefault="00C378B8" w:rsidP="00CF545A">
            <w:pPr>
              <w:jc w:val="center"/>
              <w:rPr>
                <w:rFonts w:ascii="游ゴシック Light" w:eastAsia="游ゴシック Light" w:hAnsi="游ゴシック Light"/>
                <w:sz w:val="24"/>
                <w:szCs w:val="32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  <w:szCs w:val="32"/>
              </w:rPr>
              <w:t>留学期間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0F65105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西暦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8F2A9F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62EEB3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年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6C3A2C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006841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月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AC36EA" w14:textId="77777777" w:rsidR="00C378B8" w:rsidRDefault="00C378B8" w:rsidP="00CF545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から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C39CC7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西暦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625C2D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771B0A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年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552FAA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126F37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月</w:t>
            </w:r>
          </w:p>
        </w:tc>
      </w:tr>
    </w:tbl>
    <w:p w14:paraId="073736BA" w14:textId="5F1847CE" w:rsidR="00235419" w:rsidRDefault="00235419" w:rsidP="00211E80">
      <w:pPr>
        <w:jc w:val="left"/>
        <w:rPr>
          <w:rFonts w:ascii="游ゴシック Light" w:eastAsia="游ゴシック Light" w:hAnsi="游ゴシック Light"/>
        </w:rPr>
      </w:pPr>
    </w:p>
    <w:p w14:paraId="41879FB3" w14:textId="7A75D964" w:rsidR="007C4F83" w:rsidRDefault="007C4F83" w:rsidP="00211E80">
      <w:pPr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※下記内容について、それぞれ具体的にご記入ください。</w:t>
      </w:r>
    </w:p>
    <w:p w14:paraId="512E64FE" w14:textId="63493FE3" w:rsidR="00C378B8" w:rsidRPr="009854B0" w:rsidRDefault="009854B0" w:rsidP="00211E80">
      <w:pPr>
        <w:jc w:val="left"/>
        <w:rPr>
          <w:rFonts w:ascii="游ゴシック Light" w:eastAsia="游ゴシック Light" w:hAnsi="游ゴシック Light"/>
          <w:b/>
          <w:bCs/>
          <w:sz w:val="22"/>
          <w:szCs w:val="28"/>
        </w:rPr>
      </w:pPr>
      <w:r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■</w:t>
      </w:r>
      <w:r w:rsidR="00C378B8" w:rsidRPr="009854B0"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学習・研究に関する近況報告</w:t>
      </w:r>
      <w:r w:rsidRPr="009854B0">
        <w:rPr>
          <w:rFonts w:ascii="游ゴシック Light" w:eastAsia="游ゴシック Light" w:hAnsi="游ゴシック Light" w:hint="eastAsia"/>
          <w:b/>
          <w:bCs/>
          <w:color w:val="0000FF"/>
          <w:sz w:val="22"/>
          <w:szCs w:val="28"/>
        </w:rPr>
        <w:t>（受講している授業や研究について）</w:t>
      </w:r>
    </w:p>
    <w:p w14:paraId="2680D9B5" w14:textId="382CB39F" w:rsidR="00C378B8" w:rsidRDefault="00C378B8" w:rsidP="00211E80">
      <w:pPr>
        <w:jc w:val="left"/>
        <w:rPr>
          <w:rFonts w:ascii="游ゴシック Light" w:eastAsia="游ゴシック Light" w:hAnsi="游ゴシック Light"/>
        </w:rPr>
      </w:pPr>
    </w:p>
    <w:p w14:paraId="37FE1B28" w14:textId="30DB7CE0" w:rsidR="009854B0" w:rsidRPr="009854B0" w:rsidRDefault="009854B0" w:rsidP="00211E80">
      <w:pPr>
        <w:jc w:val="left"/>
        <w:rPr>
          <w:rFonts w:ascii="游ゴシック Light" w:eastAsia="游ゴシック Light" w:hAnsi="游ゴシック Light"/>
          <w:b/>
          <w:bCs/>
          <w:sz w:val="22"/>
          <w:szCs w:val="28"/>
        </w:rPr>
      </w:pPr>
      <w:r w:rsidRPr="009854B0"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■奨学金の使用実績</w:t>
      </w:r>
      <w:r w:rsidRPr="009854B0">
        <w:rPr>
          <w:rFonts w:ascii="游ゴシック Light" w:eastAsia="游ゴシック Light" w:hAnsi="游ゴシック Light" w:hint="eastAsia"/>
          <w:b/>
          <w:bCs/>
          <w:color w:val="0000FF"/>
          <w:sz w:val="22"/>
          <w:szCs w:val="28"/>
        </w:rPr>
        <w:t>（生活費、学費、教材費等）</w:t>
      </w:r>
    </w:p>
    <w:p w14:paraId="709E4E64" w14:textId="33AA0DF7" w:rsidR="009854B0" w:rsidRDefault="009854B0" w:rsidP="00211E80">
      <w:pPr>
        <w:jc w:val="left"/>
        <w:rPr>
          <w:rFonts w:ascii="游ゴシック Light" w:eastAsia="游ゴシック Light" w:hAnsi="游ゴシック Light"/>
        </w:rPr>
      </w:pPr>
    </w:p>
    <w:p w14:paraId="346B3B93" w14:textId="2376EEA5" w:rsidR="00C378B8" w:rsidRPr="009854B0" w:rsidRDefault="009854B0" w:rsidP="00211E80">
      <w:pPr>
        <w:jc w:val="left"/>
        <w:rPr>
          <w:rFonts w:ascii="游ゴシック Light" w:eastAsia="游ゴシック Light" w:hAnsi="游ゴシック Light"/>
          <w:b/>
          <w:bCs/>
          <w:sz w:val="22"/>
          <w:szCs w:val="28"/>
        </w:rPr>
      </w:pPr>
      <w:r w:rsidRPr="009854B0"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■生活全般に関する近況報告</w:t>
      </w:r>
      <w:r w:rsidRPr="009854B0">
        <w:rPr>
          <w:rFonts w:ascii="游ゴシック Light" w:eastAsia="游ゴシック Light" w:hAnsi="游ゴシック Light" w:hint="eastAsia"/>
          <w:b/>
          <w:bCs/>
          <w:color w:val="0000FF"/>
          <w:sz w:val="22"/>
          <w:szCs w:val="28"/>
        </w:rPr>
        <w:t>（衣食住、大学</w:t>
      </w:r>
      <w:r w:rsidR="007C4F83">
        <w:rPr>
          <w:rFonts w:ascii="游ゴシック Light" w:eastAsia="游ゴシック Light" w:hAnsi="游ゴシック Light" w:hint="eastAsia"/>
          <w:b/>
          <w:bCs/>
          <w:color w:val="0000FF"/>
          <w:sz w:val="22"/>
          <w:szCs w:val="28"/>
        </w:rPr>
        <w:t>・大学院での</w:t>
      </w:r>
      <w:r w:rsidRPr="009854B0">
        <w:rPr>
          <w:rFonts w:ascii="游ゴシック Light" w:eastAsia="游ゴシック Light" w:hAnsi="游ゴシック Light" w:hint="eastAsia"/>
          <w:b/>
          <w:bCs/>
          <w:color w:val="0000FF"/>
          <w:sz w:val="22"/>
          <w:szCs w:val="28"/>
        </w:rPr>
        <w:t>生活等について）</w:t>
      </w:r>
    </w:p>
    <w:p w14:paraId="5B8BD810" w14:textId="1EECCCB5" w:rsidR="009854B0" w:rsidRDefault="009854B0" w:rsidP="00211E80">
      <w:pPr>
        <w:jc w:val="left"/>
        <w:rPr>
          <w:rFonts w:ascii="游ゴシック Light" w:eastAsia="游ゴシック Light" w:hAnsi="游ゴシック Light"/>
        </w:rPr>
      </w:pPr>
    </w:p>
    <w:p w14:paraId="64AEE319" w14:textId="6D0FDE95" w:rsidR="009854B0" w:rsidRPr="007C4F83" w:rsidRDefault="009854B0" w:rsidP="00211E80">
      <w:pPr>
        <w:jc w:val="left"/>
        <w:rPr>
          <w:rFonts w:ascii="游ゴシック Light" w:eastAsia="游ゴシック Light" w:hAnsi="游ゴシック Light"/>
          <w:b/>
          <w:bCs/>
          <w:sz w:val="22"/>
          <w:szCs w:val="28"/>
        </w:rPr>
      </w:pPr>
      <w:r w:rsidRPr="007C4F83"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■次の半年間で積極的に取組もうと思っていること</w:t>
      </w:r>
      <w:r w:rsidR="007C4F83" w:rsidRPr="007C4F83">
        <w:rPr>
          <w:rFonts w:ascii="游ゴシック Light" w:eastAsia="游ゴシック Light" w:hAnsi="游ゴシック Light" w:hint="eastAsia"/>
          <w:b/>
          <w:bCs/>
          <w:color w:val="0000FF"/>
          <w:sz w:val="22"/>
          <w:szCs w:val="28"/>
        </w:rPr>
        <w:t>（自由にご記入ください）</w:t>
      </w:r>
    </w:p>
    <w:p w14:paraId="5F215DC6" w14:textId="0C7E4801" w:rsidR="009854B0" w:rsidRDefault="009854B0" w:rsidP="00211E80">
      <w:pPr>
        <w:jc w:val="left"/>
        <w:rPr>
          <w:rFonts w:ascii="游ゴシック Light" w:eastAsia="游ゴシック Light" w:hAnsi="游ゴシック Light"/>
        </w:rPr>
      </w:pPr>
    </w:p>
    <w:p w14:paraId="71E53E5C" w14:textId="3D299AE4" w:rsidR="006F42B9" w:rsidRPr="006F42B9" w:rsidRDefault="006F42B9" w:rsidP="006F42B9">
      <w:pPr>
        <w:jc w:val="left"/>
        <w:rPr>
          <w:rFonts w:ascii="游ゴシック Light" w:eastAsia="游ゴシック Light" w:hAnsi="游ゴシック Light"/>
          <w:b/>
          <w:bCs/>
          <w:sz w:val="22"/>
          <w:szCs w:val="28"/>
        </w:rPr>
      </w:pPr>
      <w:r w:rsidRPr="006F42B9"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■</w:t>
      </w:r>
      <w:r w:rsidR="00960C22"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留学先の雰囲気や留学生活</w:t>
      </w:r>
      <w:r w:rsidRPr="006F42B9"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がわかる写真を2枚～3枚</w:t>
      </w:r>
      <w:r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程度</w:t>
      </w:r>
      <w:r w:rsidRPr="006F42B9">
        <w:rPr>
          <w:rFonts w:ascii="游ゴシック Light" w:eastAsia="游ゴシック Light" w:hAnsi="游ゴシック Light" w:hint="eastAsia"/>
          <w:b/>
          <w:bCs/>
          <w:sz w:val="22"/>
          <w:szCs w:val="28"/>
        </w:rPr>
        <w:t>貼り付けてください</w:t>
      </w:r>
    </w:p>
    <w:p w14:paraId="6C3B4114" w14:textId="77777777" w:rsidR="00211E80" w:rsidRDefault="00211E80" w:rsidP="00211E80">
      <w:pPr>
        <w:jc w:val="righ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以　上</w:t>
      </w:r>
    </w:p>
    <w:sectPr w:rsidR="00211E80" w:rsidSect="006F42B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03FC" w14:textId="77777777" w:rsidR="006D285D" w:rsidRDefault="006D285D" w:rsidP="002D0441">
      <w:r>
        <w:separator/>
      </w:r>
    </w:p>
  </w:endnote>
  <w:endnote w:type="continuationSeparator" w:id="0">
    <w:p w14:paraId="5B231F4B" w14:textId="77777777" w:rsidR="006D285D" w:rsidRDefault="006D285D" w:rsidP="002D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82B5" w14:textId="77777777" w:rsidR="006D285D" w:rsidRDefault="006D285D" w:rsidP="002D0441">
      <w:r>
        <w:separator/>
      </w:r>
    </w:p>
  </w:footnote>
  <w:footnote w:type="continuationSeparator" w:id="0">
    <w:p w14:paraId="4D8DC49E" w14:textId="77777777" w:rsidR="006D285D" w:rsidRDefault="006D285D" w:rsidP="002D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2339A"/>
    <w:rsid w:val="00082450"/>
    <w:rsid w:val="000D68CE"/>
    <w:rsid w:val="0011526D"/>
    <w:rsid w:val="00135505"/>
    <w:rsid w:val="001375C8"/>
    <w:rsid w:val="00142C73"/>
    <w:rsid w:val="00144E5F"/>
    <w:rsid w:val="00164813"/>
    <w:rsid w:val="00190315"/>
    <w:rsid w:val="001A6B33"/>
    <w:rsid w:val="001F513E"/>
    <w:rsid w:val="001F7AD6"/>
    <w:rsid w:val="00211E80"/>
    <w:rsid w:val="00235419"/>
    <w:rsid w:val="00236BB4"/>
    <w:rsid w:val="00254170"/>
    <w:rsid w:val="002D0441"/>
    <w:rsid w:val="003118A5"/>
    <w:rsid w:val="00340C51"/>
    <w:rsid w:val="0035580E"/>
    <w:rsid w:val="00385A45"/>
    <w:rsid w:val="003B25E6"/>
    <w:rsid w:val="003E7F42"/>
    <w:rsid w:val="00407AF5"/>
    <w:rsid w:val="00417202"/>
    <w:rsid w:val="00422BAD"/>
    <w:rsid w:val="0044018C"/>
    <w:rsid w:val="004479DC"/>
    <w:rsid w:val="004D227E"/>
    <w:rsid w:val="00520897"/>
    <w:rsid w:val="00533019"/>
    <w:rsid w:val="005619D2"/>
    <w:rsid w:val="00570B83"/>
    <w:rsid w:val="005724CB"/>
    <w:rsid w:val="005D15CF"/>
    <w:rsid w:val="00614F19"/>
    <w:rsid w:val="0066251E"/>
    <w:rsid w:val="006B5A5E"/>
    <w:rsid w:val="006D285D"/>
    <w:rsid w:val="006F095B"/>
    <w:rsid w:val="006F42B9"/>
    <w:rsid w:val="007341AB"/>
    <w:rsid w:val="007365CC"/>
    <w:rsid w:val="00752F0B"/>
    <w:rsid w:val="0076717B"/>
    <w:rsid w:val="007A6865"/>
    <w:rsid w:val="007C4F83"/>
    <w:rsid w:val="007C6FF9"/>
    <w:rsid w:val="0081254E"/>
    <w:rsid w:val="008205A2"/>
    <w:rsid w:val="00820655"/>
    <w:rsid w:val="00886DF5"/>
    <w:rsid w:val="008A74F9"/>
    <w:rsid w:val="008D1943"/>
    <w:rsid w:val="00911A9D"/>
    <w:rsid w:val="00914B69"/>
    <w:rsid w:val="009444E4"/>
    <w:rsid w:val="00960C22"/>
    <w:rsid w:val="00976BF4"/>
    <w:rsid w:val="009854B0"/>
    <w:rsid w:val="009B66DC"/>
    <w:rsid w:val="009C72F6"/>
    <w:rsid w:val="009E451C"/>
    <w:rsid w:val="00A0598D"/>
    <w:rsid w:val="00A3123F"/>
    <w:rsid w:val="00A4190E"/>
    <w:rsid w:val="00A4408E"/>
    <w:rsid w:val="00A64F7F"/>
    <w:rsid w:val="00A91F2D"/>
    <w:rsid w:val="00AD5F43"/>
    <w:rsid w:val="00B34972"/>
    <w:rsid w:val="00B40A3D"/>
    <w:rsid w:val="00B64C7A"/>
    <w:rsid w:val="00B81DD6"/>
    <w:rsid w:val="00B85B9D"/>
    <w:rsid w:val="00BB00A3"/>
    <w:rsid w:val="00BC390A"/>
    <w:rsid w:val="00BD210E"/>
    <w:rsid w:val="00BF2544"/>
    <w:rsid w:val="00BF600E"/>
    <w:rsid w:val="00C378B8"/>
    <w:rsid w:val="00C5263E"/>
    <w:rsid w:val="00CA4320"/>
    <w:rsid w:val="00CC51EF"/>
    <w:rsid w:val="00E35F2E"/>
    <w:rsid w:val="00E457E0"/>
    <w:rsid w:val="00E6564A"/>
    <w:rsid w:val="00E7470F"/>
    <w:rsid w:val="00E9493E"/>
    <w:rsid w:val="00E95A81"/>
    <w:rsid w:val="00ED2EEE"/>
    <w:rsid w:val="00EE5E44"/>
    <w:rsid w:val="00EF2BE5"/>
    <w:rsid w:val="00F11C0B"/>
    <w:rsid w:val="00F530E6"/>
    <w:rsid w:val="00F85B97"/>
    <w:rsid w:val="00FB203B"/>
    <w:rsid w:val="00FD7835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ACB0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04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0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0441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36B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6BB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36BB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6BB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36BB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2011-06-17T05:37:00Z</cp:lastPrinted>
  <dcterms:created xsi:type="dcterms:W3CDTF">2021-01-07T00:55:00Z</dcterms:created>
  <dcterms:modified xsi:type="dcterms:W3CDTF">2023-12-12T07:08:00Z</dcterms:modified>
</cp:coreProperties>
</file>